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BCB93" w14:textId="77777777" w:rsidR="00417730" w:rsidRDefault="00417730">
      <w:bookmarkStart w:id="0" w:name="_GoBack"/>
      <w:bookmarkEnd w:id="0"/>
    </w:p>
    <w:tbl>
      <w:tblPr>
        <w:tblpPr w:leftFromText="142" w:rightFromText="142" w:vertAnchor="text" w:tblpY="1"/>
        <w:tblOverlap w:val="never"/>
        <w:tblW w:w="492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467"/>
      </w:tblGrid>
      <w:tr w:rsidR="005F6D6A" w:rsidRPr="00882FA3" w14:paraId="043AA506" w14:textId="77777777" w:rsidTr="00B33E66">
        <w:trPr>
          <w:trHeight w:val="1335"/>
        </w:trPr>
        <w:tc>
          <w:tcPr>
            <w:tcW w:w="11" w:type="pct"/>
            <w:vAlign w:val="center"/>
            <w:hideMark/>
          </w:tcPr>
          <w:p w14:paraId="7D9D7CF2" w14:textId="77777777" w:rsidR="005F6D6A" w:rsidRPr="005F6D6A" w:rsidRDefault="005F6D6A" w:rsidP="005F6D6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</w:pPr>
          </w:p>
        </w:tc>
        <w:tc>
          <w:tcPr>
            <w:tcW w:w="4989" w:type="pct"/>
            <w:vAlign w:val="center"/>
          </w:tcPr>
          <w:p w14:paraId="1DCF591C" w14:textId="77777777" w:rsidR="005F6D6A" w:rsidRPr="00B677AD" w:rsidRDefault="007355CE" w:rsidP="00B003B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32"/>
                <w:lang w:eastAsia="pl-PL"/>
              </w:rPr>
              <w:t>REGULAMIN</w:t>
            </w:r>
            <w:r w:rsidR="005F6D6A" w:rsidRPr="00B677AD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32"/>
                <w:lang w:eastAsia="pl-PL"/>
              </w:rPr>
              <w:t xml:space="preserve"> ZAWODÓW </w:t>
            </w:r>
            <w:r w:rsidR="005F6D6A" w:rsidRPr="00B677A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8"/>
                <w:lang w:eastAsia="pl-PL"/>
              </w:rPr>
              <w:br/>
            </w:r>
          </w:p>
          <w:p w14:paraId="369A5121" w14:textId="2EB9135A" w:rsidR="005F6D6A" w:rsidRDefault="00A406C4" w:rsidP="00B33E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 xml:space="preserve">Mistrzostwa Polski </w:t>
            </w:r>
            <w:r w:rsidR="00FB3F15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Juniorzy</w:t>
            </w:r>
          </w:p>
          <w:p w14:paraId="1679F2D2" w14:textId="2251AD79" w:rsidR="00A406C4" w:rsidRPr="005F6D6A" w:rsidRDefault="00A406C4" w:rsidP="00B33E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Młodzieżowe Mistrzostwa Polski</w:t>
            </w:r>
          </w:p>
          <w:p w14:paraId="59271D2D" w14:textId="79737D1F" w:rsidR="005F6D6A" w:rsidRDefault="005C062C" w:rsidP="007355C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 xml:space="preserve">BYDGOSZCZ,  </w:t>
            </w:r>
            <w:r w:rsidR="001526B5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23</w:t>
            </w:r>
            <w:r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-</w:t>
            </w:r>
            <w:r w:rsidR="001526B5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27</w:t>
            </w:r>
            <w:r w:rsidR="00DB1078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.09.202</w:t>
            </w:r>
            <w:r w:rsidR="001526B5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6</w:t>
            </w:r>
            <w:r w:rsidR="00A406C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 xml:space="preserve"> </w:t>
            </w:r>
            <w:r w:rsidR="005F6D6A" w:rsidRPr="00E71358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r</w:t>
            </w:r>
            <w:r w:rsidR="008015B8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t>.</w:t>
            </w:r>
            <w:r w:rsidR="007355CE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8"/>
                <w:lang w:eastAsia="pl-PL"/>
              </w:rPr>
              <w:br/>
            </w:r>
          </w:p>
          <w:p w14:paraId="4C973E69" w14:textId="77777777" w:rsidR="007355CE" w:rsidRPr="007355CE" w:rsidRDefault="007355CE" w:rsidP="007355C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8"/>
                <w:lang w:eastAsia="pl-PL"/>
              </w:rPr>
            </w:pPr>
            <w:r w:rsidRPr="007355CE">
              <w:rPr>
                <w:rFonts w:ascii="Tahoma" w:eastAsia="Times New Roman" w:hAnsi="Tahoma" w:cs="Tahoma"/>
                <w:b/>
                <w:bCs/>
                <w:sz w:val="24"/>
                <w:szCs w:val="28"/>
                <w:lang w:eastAsia="pl-PL"/>
              </w:rPr>
              <w:t>Regulamin zawodów:</w:t>
            </w:r>
          </w:p>
          <w:p w14:paraId="61420DAC" w14:textId="77777777" w:rsidR="006074D8" w:rsidRPr="006074D8" w:rsidRDefault="006074D8" w:rsidP="00B33E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lang w:eastAsia="pl-PL"/>
              </w:rPr>
            </w:pPr>
          </w:p>
          <w:p w14:paraId="3E135CEC" w14:textId="77777777" w:rsidR="006074D8" w:rsidRPr="007355CE" w:rsidRDefault="006074D8" w:rsidP="006074D8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355C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1. CEL ZAWODÓW </w:t>
            </w:r>
          </w:p>
          <w:p w14:paraId="07E0909F" w14:textId="6F77AE5C" w:rsidR="006074D8" w:rsidRPr="007355CE" w:rsidRDefault="006074D8" w:rsidP="006074D8">
            <w:pPr>
              <w:spacing w:after="0" w:line="240" w:lineRule="auto"/>
              <w:rPr>
                <w:sz w:val="20"/>
                <w:szCs w:val="20"/>
              </w:rPr>
            </w:pPr>
            <w:r w:rsidRPr="007355CE">
              <w:rPr>
                <w:sz w:val="20"/>
                <w:szCs w:val="20"/>
              </w:rPr>
              <w:t xml:space="preserve">Popularyzacja strzelectwa sportowego, </w:t>
            </w:r>
            <w:r w:rsidR="00A406C4">
              <w:rPr>
                <w:sz w:val="20"/>
                <w:szCs w:val="20"/>
              </w:rPr>
              <w:t>wyłonienia Mistrzów</w:t>
            </w:r>
            <w:r w:rsidRPr="007355CE">
              <w:rPr>
                <w:sz w:val="20"/>
                <w:szCs w:val="20"/>
              </w:rPr>
              <w:t xml:space="preserve"> Polski </w:t>
            </w:r>
            <w:r w:rsidR="00A406C4">
              <w:rPr>
                <w:sz w:val="20"/>
                <w:szCs w:val="20"/>
              </w:rPr>
              <w:t>na rok 202</w:t>
            </w:r>
            <w:r w:rsidR="001526B5">
              <w:rPr>
                <w:sz w:val="20"/>
                <w:szCs w:val="20"/>
              </w:rPr>
              <w:t>6</w:t>
            </w:r>
          </w:p>
          <w:p w14:paraId="4D18D0CB" w14:textId="77777777" w:rsidR="006074D8" w:rsidRPr="007355CE" w:rsidRDefault="006074D8" w:rsidP="006074D8">
            <w:pPr>
              <w:spacing w:after="0" w:line="240" w:lineRule="auto"/>
              <w:rPr>
                <w:sz w:val="20"/>
                <w:szCs w:val="20"/>
              </w:rPr>
            </w:pPr>
          </w:p>
          <w:p w14:paraId="4C0EDBF4" w14:textId="77777777" w:rsidR="006074D8" w:rsidRPr="007355CE" w:rsidRDefault="006074D8" w:rsidP="006074D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355CE">
              <w:rPr>
                <w:rFonts w:ascii="Tahoma" w:hAnsi="Tahoma" w:cs="Tahoma"/>
                <w:b/>
                <w:bCs/>
                <w:sz w:val="20"/>
                <w:szCs w:val="20"/>
              </w:rPr>
              <w:t>2. ORGANIZATOR ZAWODÓW</w:t>
            </w:r>
          </w:p>
          <w:p w14:paraId="7119022B" w14:textId="562A771F" w:rsidR="006074D8" w:rsidRPr="007355CE" w:rsidRDefault="006074D8" w:rsidP="006074D8">
            <w:pPr>
              <w:spacing w:after="0" w:line="240" w:lineRule="auto"/>
              <w:rPr>
                <w:sz w:val="20"/>
                <w:szCs w:val="20"/>
              </w:rPr>
            </w:pPr>
            <w:r w:rsidRPr="007355CE">
              <w:rPr>
                <w:sz w:val="20"/>
                <w:szCs w:val="20"/>
              </w:rPr>
              <w:t>CWZS ZAWISZA Klub Strzelecki, ul. Gdańska 163 85-915 Bydgoszcz, www.strzelectwozawisza.pl,</w:t>
            </w:r>
            <w:r w:rsidR="00852309">
              <w:rPr>
                <w:sz w:val="20"/>
                <w:szCs w:val="20"/>
              </w:rPr>
              <w:br/>
            </w:r>
            <w:r w:rsidR="001526B5">
              <w:rPr>
                <w:sz w:val="20"/>
                <w:szCs w:val="20"/>
              </w:rPr>
              <w:t xml:space="preserve">Zbigniew </w:t>
            </w:r>
            <w:proofErr w:type="spellStart"/>
            <w:r w:rsidR="001526B5">
              <w:rPr>
                <w:sz w:val="20"/>
                <w:szCs w:val="20"/>
              </w:rPr>
              <w:t>Poliszuk</w:t>
            </w:r>
            <w:proofErr w:type="spellEnd"/>
            <w:r w:rsidRPr="007355CE">
              <w:rPr>
                <w:sz w:val="20"/>
                <w:szCs w:val="20"/>
              </w:rPr>
              <w:t xml:space="preserve">, 796-795-899, </w:t>
            </w:r>
            <w:r w:rsidR="00DB1078">
              <w:t>biuro@strzelectwozawisza.pl</w:t>
            </w:r>
          </w:p>
          <w:p w14:paraId="6775265A" w14:textId="77777777" w:rsidR="006074D8" w:rsidRPr="007355CE" w:rsidRDefault="006074D8" w:rsidP="006074D8">
            <w:pPr>
              <w:spacing w:after="0" w:line="240" w:lineRule="auto"/>
              <w:rPr>
                <w:sz w:val="20"/>
                <w:szCs w:val="20"/>
              </w:rPr>
            </w:pPr>
          </w:p>
          <w:p w14:paraId="144D38EB" w14:textId="77777777" w:rsidR="006074D8" w:rsidRPr="007355CE" w:rsidRDefault="006074D8" w:rsidP="006074D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355CE">
              <w:rPr>
                <w:rFonts w:ascii="Tahoma" w:hAnsi="Tahoma" w:cs="Tahoma"/>
                <w:b/>
                <w:bCs/>
                <w:sz w:val="20"/>
                <w:szCs w:val="20"/>
              </w:rPr>
              <w:t>3.TERMIN I MIEJSCE ZAWODÓW</w:t>
            </w:r>
          </w:p>
          <w:p w14:paraId="718D4A43" w14:textId="7704F349" w:rsidR="006074D8" w:rsidRPr="007355CE" w:rsidRDefault="001526B5" w:rsidP="006074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DB107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27</w:t>
            </w:r>
            <w:r w:rsidR="00DB1078">
              <w:rPr>
                <w:sz w:val="20"/>
                <w:szCs w:val="20"/>
              </w:rPr>
              <w:t>.09</w:t>
            </w:r>
            <w:r w:rsidR="00A406C4">
              <w:rPr>
                <w:sz w:val="20"/>
                <w:szCs w:val="20"/>
              </w:rPr>
              <w:t>.</w:t>
            </w:r>
            <w:r w:rsidR="00DB107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="006074D8" w:rsidRPr="007355CE">
              <w:rPr>
                <w:sz w:val="20"/>
                <w:szCs w:val="20"/>
              </w:rPr>
              <w:t>, ul. Gdańska 163, Bydgoszcz</w:t>
            </w:r>
          </w:p>
          <w:p w14:paraId="5466E3B3" w14:textId="77777777" w:rsidR="006074D8" w:rsidRPr="007355CE" w:rsidRDefault="006074D8" w:rsidP="006074D8">
            <w:pPr>
              <w:spacing w:after="0" w:line="240" w:lineRule="auto"/>
              <w:rPr>
                <w:sz w:val="20"/>
                <w:szCs w:val="20"/>
              </w:rPr>
            </w:pPr>
          </w:p>
          <w:p w14:paraId="0A3A3182" w14:textId="77777777" w:rsidR="00852309" w:rsidRDefault="006074D8" w:rsidP="006074D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355CE">
              <w:rPr>
                <w:rFonts w:ascii="Tahoma" w:hAnsi="Tahoma" w:cs="Tahoma"/>
                <w:b/>
                <w:bCs/>
                <w:sz w:val="20"/>
                <w:szCs w:val="20"/>
              </w:rPr>
              <w:t>4. PROGRAM ZAWODÓW</w:t>
            </w:r>
          </w:p>
          <w:p w14:paraId="169C461E" w14:textId="77777777" w:rsidR="00852309" w:rsidRPr="007355CE" w:rsidRDefault="00852309" w:rsidP="006074D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7013"/>
      </w:tblGrid>
      <w:tr w:rsidR="00B003BC" w:rsidRPr="00B003BC" w14:paraId="7D67D33B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1849B"/>
            <w:vAlign w:val="center"/>
            <w:hideMark/>
          </w:tcPr>
          <w:p w14:paraId="4DEFA3B2" w14:textId="358FDB6F" w:rsidR="00B003BC" w:rsidRPr="00B003BC" w:rsidRDefault="001526B5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.09.202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(środa)</w:t>
            </w:r>
          </w:p>
        </w:tc>
      </w:tr>
      <w:tr w:rsidR="00B003BC" w:rsidRPr="00B003BC" w14:paraId="37338874" w14:textId="77777777" w:rsidTr="00B003BC">
        <w:trPr>
          <w:trHeight w:val="30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1F6A09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Przyjazd ekip – weryfikacja list startowych </w:t>
            </w:r>
          </w:p>
        </w:tc>
      </w:tr>
      <w:tr w:rsidR="00B003BC" w:rsidRPr="00B003BC" w14:paraId="4A18E506" w14:textId="77777777" w:rsidTr="00B003BC">
        <w:trPr>
          <w:trHeight w:val="300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0691EC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Kontrola techniczna</w:t>
            </w:r>
          </w:p>
        </w:tc>
      </w:tr>
      <w:tr w:rsidR="00B003BC" w:rsidRPr="00B003BC" w14:paraId="627406A2" w14:textId="77777777" w:rsidTr="00B003BC">
        <w:trPr>
          <w:trHeight w:val="555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16EC4D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Kontrola techniczna jest OBOWIĄZKOWA! Podczas kontroli każdy zawodnik musi posiadać aktualne: licencję, badania sportowo-lekarskie oraz numer startowy.</w:t>
            </w:r>
          </w:p>
        </w:tc>
      </w:tr>
      <w:tr w:rsidR="00B003BC" w:rsidRPr="00B003BC" w14:paraId="6E431BEC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1849B"/>
            <w:vAlign w:val="center"/>
            <w:hideMark/>
          </w:tcPr>
          <w:p w14:paraId="182F6BB1" w14:textId="7E623981" w:rsidR="00B003BC" w:rsidRPr="00B003BC" w:rsidRDefault="001526B5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.09.202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(czwartek)</w:t>
            </w:r>
          </w:p>
        </w:tc>
      </w:tr>
      <w:tr w:rsidR="00B003BC" w:rsidRPr="00B003BC" w14:paraId="68D44B87" w14:textId="77777777" w:rsidTr="00B003BC">
        <w:trPr>
          <w:trHeight w:val="30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F931689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Kontrola techniczna</w:t>
            </w:r>
          </w:p>
        </w:tc>
      </w:tr>
      <w:tr w:rsidR="00B003BC" w:rsidRPr="00B003BC" w14:paraId="5ED6EFA9" w14:textId="77777777" w:rsidTr="00B003BC">
        <w:trPr>
          <w:trHeight w:val="329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625801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Kontrola techniczna jest OBOWIĄZKOWA! Podczas kontroli każdy zawodnik musi posiadać aktualne: licencję, badania sportowo-lekarskie oraz numer startowy.</w:t>
            </w:r>
          </w:p>
        </w:tc>
      </w:tr>
      <w:tr w:rsidR="00B003BC" w:rsidRPr="00B003BC" w14:paraId="2D28FD94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5034D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10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CAA2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pneumatyczny MIX- Młodzieżowcy + Juniorzy</w:t>
            </w:r>
          </w:p>
        </w:tc>
      </w:tr>
      <w:tr w:rsidR="00B003BC" w:rsidRPr="00B003BC" w14:paraId="2F8E43EB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4D4F5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A8BB4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pneumatyczny MIX- Młodzieżowcy + Juniorzy</w:t>
            </w:r>
          </w:p>
        </w:tc>
      </w:tr>
      <w:tr w:rsidR="00B003BC" w:rsidRPr="00B003BC" w14:paraId="08E4182D" w14:textId="77777777" w:rsidTr="00B003BC">
        <w:trPr>
          <w:trHeight w:val="315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D06BCE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4AB14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dowolny- Mężczyźni + Juniorzy</w:t>
            </w:r>
          </w:p>
        </w:tc>
      </w:tr>
      <w:tr w:rsidR="00B003BC" w:rsidRPr="00B003BC" w14:paraId="1FDF3226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1849B"/>
            <w:vAlign w:val="center"/>
            <w:hideMark/>
          </w:tcPr>
          <w:p w14:paraId="31803E35" w14:textId="2688D6AF" w:rsidR="00B003BC" w:rsidRPr="00B003BC" w:rsidRDefault="001526B5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.09.202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(piątek)</w:t>
            </w:r>
          </w:p>
        </w:tc>
      </w:tr>
      <w:tr w:rsidR="00B003BC" w:rsidRPr="00B003BC" w14:paraId="4C591BE0" w14:textId="77777777" w:rsidTr="00B003BC">
        <w:trPr>
          <w:trHeight w:val="30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093ACCD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Kontrola techniczna </w:t>
            </w:r>
          </w:p>
        </w:tc>
      </w:tr>
      <w:tr w:rsidR="00B003BC" w:rsidRPr="00B003BC" w14:paraId="3CCAB7E6" w14:textId="77777777" w:rsidTr="00B003BC">
        <w:trPr>
          <w:trHeight w:val="415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8F2D54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Kontrola techniczna jest OBOWIĄZKOWA! Podczas kontroli każdy zawodnik musi posiadać aktualne: licencję, badania sportowo-lekarskie oraz numer startowy.</w:t>
            </w:r>
          </w:p>
        </w:tc>
      </w:tr>
      <w:tr w:rsidR="00B003BC" w:rsidRPr="00B003BC" w14:paraId="2CFE4322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DB7DD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373CC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pneumatyczny 60 strzałów- Mężczyźni</w:t>
            </w:r>
          </w:p>
        </w:tc>
      </w:tr>
      <w:tr w:rsidR="00B003BC" w:rsidRPr="00B003BC" w14:paraId="67E52808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24A17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12CEC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pneumatyczny 60 strzałów- Juniorzy</w:t>
            </w:r>
          </w:p>
        </w:tc>
      </w:tr>
      <w:tr w:rsidR="00B003BC" w:rsidRPr="00B003BC" w14:paraId="5832D63E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DB3FD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EDF22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pneumatyczny 60 strzałów- Mężczyźni</w:t>
            </w:r>
          </w:p>
        </w:tc>
      </w:tr>
      <w:tr w:rsidR="00B003BC" w:rsidRPr="00B003BC" w14:paraId="6FFFE9D0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1FFE3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26881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pneumatyczny 60- Juniorzy</w:t>
            </w:r>
          </w:p>
        </w:tc>
      </w:tr>
      <w:tr w:rsidR="00B003BC" w:rsidRPr="00B003BC" w14:paraId="0E0589FC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9BF4E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CFF29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sportowy 30+30 strzałów- Juniorki</w:t>
            </w:r>
          </w:p>
        </w:tc>
      </w:tr>
      <w:tr w:rsidR="00B003BC" w:rsidRPr="00B003BC" w14:paraId="0B18F400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B43F8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B3625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sportowy 30+30 strzałów- Kobiety</w:t>
            </w:r>
          </w:p>
        </w:tc>
      </w:tr>
      <w:tr w:rsidR="00B003BC" w:rsidRPr="00B003BC" w14:paraId="0BC2A2A5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554D36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m</w:t>
            </w:r>
          </w:p>
        </w:tc>
        <w:tc>
          <w:tcPr>
            <w:tcW w:w="7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7FE6B5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3x20 strzałów- Kobiety</w:t>
            </w:r>
          </w:p>
        </w:tc>
      </w:tr>
      <w:tr w:rsidR="00B003BC" w:rsidRPr="00B003BC" w14:paraId="13CDBAC5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E65534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5F8DBF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 dowolny 3x20 strzałów- Juniorki</w:t>
            </w:r>
          </w:p>
        </w:tc>
      </w:tr>
      <w:tr w:rsidR="00B003BC" w:rsidRPr="00B003BC" w14:paraId="758B75F2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1849B"/>
            <w:vAlign w:val="center"/>
            <w:hideMark/>
          </w:tcPr>
          <w:p w14:paraId="5682DDFF" w14:textId="22C0BEC3" w:rsidR="00B003BC" w:rsidRPr="00B003BC" w:rsidRDefault="001526B5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.09.202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(sobota)</w:t>
            </w:r>
          </w:p>
        </w:tc>
      </w:tr>
      <w:tr w:rsidR="00B003BC" w:rsidRPr="00B003BC" w14:paraId="55D80E44" w14:textId="77777777" w:rsidTr="00B003BC">
        <w:trPr>
          <w:trHeight w:val="52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238BDDA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Kontrola techniczna</w:t>
            </w:r>
          </w:p>
        </w:tc>
      </w:tr>
      <w:tr w:rsidR="00B003BC" w:rsidRPr="00B003BC" w14:paraId="37A50C4E" w14:textId="77777777" w:rsidTr="00B003BC">
        <w:trPr>
          <w:trHeight w:val="545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A817C7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</w:t>
            </w:r>
            <w:r w:rsidRPr="00B003B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Kontrola techniczna jest OBOWIĄZKOWA! Podczas kontroli każdy zawodnik musi posiadać aktualne: licencję, badania sportowo-lekarskie oraz numer startowy.</w:t>
            </w:r>
          </w:p>
        </w:tc>
      </w:tr>
      <w:tr w:rsidR="00B003BC" w:rsidRPr="00B003BC" w14:paraId="36908D42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5CC19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3CB07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pneumatyczny 60 strzałów- Kobiety</w:t>
            </w:r>
          </w:p>
        </w:tc>
      </w:tr>
      <w:tr w:rsidR="00B003BC" w:rsidRPr="00B003BC" w14:paraId="29FE253A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7DBEA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C9007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pneumatyczny 60 strzałów- Juniorki</w:t>
            </w:r>
          </w:p>
        </w:tc>
      </w:tr>
      <w:tr w:rsidR="00B003BC" w:rsidRPr="00B003BC" w14:paraId="3A231D15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6DCE4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4E0D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pneumatyczny 60 strzałów- Kobiety</w:t>
            </w:r>
          </w:p>
        </w:tc>
      </w:tr>
      <w:tr w:rsidR="00B003BC" w:rsidRPr="00B003BC" w14:paraId="11301486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F7B34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66C29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pneumatyczny 60 strzałów- Juniorki</w:t>
            </w:r>
          </w:p>
        </w:tc>
      </w:tr>
      <w:tr w:rsidR="00B003BC" w:rsidRPr="00B003BC" w14:paraId="045FF250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011ED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C9940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sportowy 30+30- Juniorzy</w:t>
            </w:r>
          </w:p>
        </w:tc>
      </w:tr>
      <w:tr w:rsidR="00B003BC" w:rsidRPr="00B003BC" w14:paraId="23119C99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F942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41CC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szybkostrzelny Mężczyźni i Juniorzy- I połowa</w:t>
            </w:r>
          </w:p>
        </w:tc>
      </w:tr>
      <w:tr w:rsidR="00B003BC" w:rsidRPr="00B003BC" w14:paraId="2045E1D0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14F01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0C6C3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3x20 strzałów- Mężczyźni</w:t>
            </w:r>
          </w:p>
        </w:tc>
      </w:tr>
      <w:tr w:rsidR="00B003BC" w:rsidRPr="00B003BC" w14:paraId="10AC1B76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49A2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B208A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3x20 strzałów- Juniorzy</w:t>
            </w:r>
          </w:p>
        </w:tc>
      </w:tr>
      <w:tr w:rsidR="00B003BC" w:rsidRPr="00B003BC" w14:paraId="465AB0A3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31849B"/>
            <w:vAlign w:val="center"/>
            <w:hideMark/>
          </w:tcPr>
          <w:p w14:paraId="35A642BA" w14:textId="0AB66E74" w:rsidR="00B003BC" w:rsidRPr="00B003BC" w:rsidRDefault="001526B5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27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.09.202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B003BC"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(niedziela)</w:t>
            </w:r>
          </w:p>
        </w:tc>
      </w:tr>
      <w:tr w:rsidR="00B003BC" w:rsidRPr="00B003BC" w14:paraId="01A9A15D" w14:textId="77777777" w:rsidTr="00B003BC">
        <w:trPr>
          <w:trHeight w:val="300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37399B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Kontrola techniczna </w:t>
            </w:r>
          </w:p>
        </w:tc>
      </w:tr>
      <w:tr w:rsidR="00B003BC" w:rsidRPr="00B003BC" w14:paraId="12F0E5C6" w14:textId="77777777" w:rsidTr="00B003BC">
        <w:trPr>
          <w:trHeight w:val="190"/>
        </w:trPr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A02D26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Kontrola techniczna jest OBOWIĄZKOWA! Podczas kontroli każdy zawodnik musi posiadać aktualne: licencję, badania sportowo-lekarskie oraz numer startowy.</w:t>
            </w:r>
          </w:p>
        </w:tc>
      </w:tr>
      <w:tr w:rsidR="00B003BC" w:rsidRPr="00B003BC" w14:paraId="310F9723" w14:textId="77777777" w:rsidTr="00B003BC">
        <w:trPr>
          <w:trHeight w:val="315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B8923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8E3FF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Pistolet szybkostrzelny- Mężczyźni i Juniorzy- II połówka</w:t>
            </w:r>
          </w:p>
        </w:tc>
      </w:tr>
      <w:tr w:rsidR="00B003BC" w:rsidRPr="00B003BC" w14:paraId="002DAB5E" w14:textId="77777777" w:rsidTr="00B003BC">
        <w:trPr>
          <w:trHeight w:val="315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5E9F7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m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D70D0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60 strzałów leżąc- Mężczyźni</w:t>
            </w:r>
          </w:p>
        </w:tc>
      </w:tr>
      <w:tr w:rsidR="00B003BC" w:rsidRPr="00B003BC" w14:paraId="2ABD51E7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3D36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29865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60 strzałów leżąc- Juniorzy</w:t>
            </w:r>
          </w:p>
        </w:tc>
      </w:tr>
      <w:tr w:rsidR="00B003BC" w:rsidRPr="00B003BC" w14:paraId="35DC51BE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BE462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558CB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60 strzałów leżąc- Kobiety</w:t>
            </w:r>
          </w:p>
        </w:tc>
      </w:tr>
      <w:tr w:rsidR="00B003BC" w:rsidRPr="00B003BC" w14:paraId="3569E613" w14:textId="77777777" w:rsidTr="00B003BC">
        <w:trPr>
          <w:trHeight w:val="315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8B260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FEA3C" w14:textId="77777777" w:rsidR="00B003BC" w:rsidRPr="00B003BC" w:rsidRDefault="00B003BC" w:rsidP="00B003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Karabin dowolny 60 strzałów leżąc- Juniorki</w:t>
            </w:r>
          </w:p>
        </w:tc>
      </w:tr>
      <w:tr w:rsidR="00B003BC" w:rsidRPr="00B003BC" w14:paraId="7CE64E92" w14:textId="77777777" w:rsidTr="00B003BC">
        <w:trPr>
          <w:trHeight w:val="315"/>
        </w:trPr>
        <w:tc>
          <w:tcPr>
            <w:tcW w:w="9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1849B"/>
            <w:vAlign w:val="center"/>
            <w:hideMark/>
          </w:tcPr>
          <w:p w14:paraId="3AAC3E7F" w14:textId="77777777" w:rsidR="00B003BC" w:rsidRPr="00B003BC" w:rsidRDefault="00B003BC" w:rsidP="00B00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003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Uwaga - w zależności od liczby zgłoszeń program zawodów może ulec zmianom  </w:t>
            </w:r>
          </w:p>
        </w:tc>
      </w:tr>
    </w:tbl>
    <w:p w14:paraId="58D98C87" w14:textId="77777777" w:rsidR="00852309" w:rsidRDefault="00852309" w:rsidP="006074D8">
      <w:pPr>
        <w:rPr>
          <w:rFonts w:ascii="Tahoma" w:hAnsi="Tahoma" w:cs="Tahoma"/>
          <w:b/>
          <w:bCs/>
          <w:sz w:val="20"/>
          <w:szCs w:val="20"/>
        </w:rPr>
      </w:pPr>
    </w:p>
    <w:p w14:paraId="2CF0FD79" w14:textId="49079552" w:rsidR="006074D8" w:rsidRPr="007355CE" w:rsidRDefault="006074D8" w:rsidP="006074D8">
      <w:pPr>
        <w:rPr>
          <w:rFonts w:ascii="Tahoma" w:hAnsi="Tahoma" w:cs="Tahoma"/>
          <w:b/>
          <w:bCs/>
          <w:sz w:val="20"/>
          <w:szCs w:val="20"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5. UCZESTNICTWO</w:t>
      </w:r>
      <w:r w:rsidR="00696ABF" w:rsidRPr="007355CE">
        <w:rPr>
          <w:rFonts w:ascii="Tahoma" w:hAnsi="Tahoma" w:cs="Tahoma"/>
          <w:b/>
          <w:bCs/>
          <w:sz w:val="20"/>
          <w:szCs w:val="20"/>
        </w:rPr>
        <w:br/>
      </w:r>
      <w:r w:rsidRPr="007355CE">
        <w:rPr>
          <w:sz w:val="20"/>
          <w:szCs w:val="20"/>
        </w:rPr>
        <w:t xml:space="preserve">Osoby posiadające licencję zawodniczą PZSS, </w:t>
      </w:r>
      <w:r w:rsidR="00E74673">
        <w:rPr>
          <w:sz w:val="20"/>
          <w:szCs w:val="20"/>
        </w:rPr>
        <w:t>juniorzy, młodzieżowcy</w:t>
      </w:r>
    </w:p>
    <w:p w14:paraId="3438CA0C" w14:textId="4483A2C5" w:rsidR="00696ABF" w:rsidRPr="00E74673" w:rsidRDefault="006074D8" w:rsidP="00E74673">
      <w:pPr>
        <w:spacing w:after="120" w:line="240" w:lineRule="auto"/>
        <w:rPr>
          <w:i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6. KLASYFIKACJA</w:t>
      </w:r>
      <w:r w:rsidR="00696ABF" w:rsidRPr="007355CE">
        <w:rPr>
          <w:rFonts w:ascii="Tahoma" w:hAnsi="Tahoma" w:cs="Tahoma"/>
          <w:b/>
          <w:bCs/>
          <w:sz w:val="20"/>
          <w:szCs w:val="20"/>
        </w:rPr>
        <w:br/>
      </w:r>
      <w:r w:rsidR="00E74673">
        <w:rPr>
          <w:i/>
        </w:rPr>
        <w:t xml:space="preserve">Mistrzostwa Polski </w:t>
      </w:r>
      <w:r w:rsidR="00FB3F15">
        <w:rPr>
          <w:i/>
        </w:rPr>
        <w:t>Juniorzy</w:t>
      </w:r>
      <w:r w:rsidR="00E74673">
        <w:rPr>
          <w:i/>
        </w:rPr>
        <w:t xml:space="preserve"> – Indywidualna, zespołowa, wojewódzka, klubowa</w:t>
      </w:r>
      <w:r w:rsidR="00E74673">
        <w:rPr>
          <w:i/>
        </w:rPr>
        <w:br/>
        <w:t>Młodzieżowe Mistrzostwa Polski  - indywidualna, wojewódzka, klubowa</w:t>
      </w:r>
    </w:p>
    <w:p w14:paraId="01AC05F4" w14:textId="1C0AB6E5" w:rsidR="006074D8" w:rsidRPr="00E74673" w:rsidRDefault="006074D8" w:rsidP="00E74673">
      <w:pPr>
        <w:spacing w:after="120" w:line="240" w:lineRule="auto"/>
        <w:rPr>
          <w:i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7. NAGRODY</w:t>
      </w:r>
      <w:r w:rsidR="00696ABF" w:rsidRPr="007355CE">
        <w:rPr>
          <w:rFonts w:ascii="Tahoma" w:hAnsi="Tahoma" w:cs="Tahoma"/>
          <w:b/>
          <w:bCs/>
          <w:sz w:val="20"/>
          <w:szCs w:val="20"/>
        </w:rPr>
        <w:br/>
      </w:r>
      <w:r w:rsidR="00E74673">
        <w:rPr>
          <w:i/>
        </w:rPr>
        <w:t xml:space="preserve">Mistrzostwa Polski </w:t>
      </w:r>
      <w:r w:rsidR="00FB3F15">
        <w:rPr>
          <w:i/>
        </w:rPr>
        <w:t>Juniorzy</w:t>
      </w:r>
      <w:r w:rsidR="00E74673">
        <w:rPr>
          <w:i/>
        </w:rPr>
        <w:t xml:space="preserve"> –za zajęcie miejsc w klasyfikacji:  Indywidualnej I-III medale i dyplomy, zespołowej I-III medale i dyplomy, wojewódzkiej i  klubowej I-III dyplomy.</w:t>
      </w:r>
      <w:r w:rsidR="00E74673">
        <w:rPr>
          <w:i/>
        </w:rPr>
        <w:br/>
        <w:t>Młodzieżowe Mistrzostwa Polski  - za zajęcie miejsc w klasyfikacji:  indywidualnej I-III medale i dyplomy, wojewódzkiej i klubowej I-III dyplomy</w:t>
      </w:r>
    </w:p>
    <w:p w14:paraId="3F6D2214" w14:textId="490866AB" w:rsidR="00AE2C73" w:rsidRPr="007355CE" w:rsidRDefault="006074D8" w:rsidP="006074D8">
      <w:pPr>
        <w:rPr>
          <w:rFonts w:ascii="Tahoma" w:hAnsi="Tahoma" w:cs="Tahoma"/>
          <w:b/>
          <w:bCs/>
          <w:sz w:val="20"/>
          <w:szCs w:val="20"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8. ZGŁOSZENIA</w:t>
      </w:r>
      <w:r w:rsidR="00696ABF" w:rsidRPr="007355CE">
        <w:rPr>
          <w:rFonts w:ascii="Tahoma" w:hAnsi="Tahoma" w:cs="Tahoma"/>
          <w:b/>
          <w:bCs/>
          <w:sz w:val="20"/>
          <w:szCs w:val="20"/>
        </w:rPr>
        <w:br/>
      </w:r>
      <w:r w:rsidRPr="007355CE">
        <w:rPr>
          <w:sz w:val="20"/>
          <w:szCs w:val="20"/>
        </w:rPr>
        <w:t xml:space="preserve">termin zgłoszeń do </w:t>
      </w:r>
      <w:r w:rsidR="001526B5">
        <w:rPr>
          <w:sz w:val="20"/>
          <w:szCs w:val="20"/>
        </w:rPr>
        <w:t>17</w:t>
      </w:r>
      <w:r w:rsidRPr="00020E05">
        <w:rPr>
          <w:color w:val="000000" w:themeColor="text1"/>
          <w:sz w:val="20"/>
          <w:szCs w:val="20"/>
        </w:rPr>
        <w:t>.</w:t>
      </w:r>
      <w:r w:rsidR="00DB1078">
        <w:rPr>
          <w:color w:val="000000" w:themeColor="text1"/>
          <w:sz w:val="20"/>
          <w:szCs w:val="20"/>
        </w:rPr>
        <w:t>09</w:t>
      </w:r>
      <w:r w:rsidRPr="00020E05">
        <w:rPr>
          <w:color w:val="000000" w:themeColor="text1"/>
          <w:sz w:val="20"/>
          <w:szCs w:val="20"/>
        </w:rPr>
        <w:t>.202</w:t>
      </w:r>
      <w:r w:rsidR="001526B5">
        <w:rPr>
          <w:color w:val="000000" w:themeColor="text1"/>
          <w:sz w:val="20"/>
          <w:szCs w:val="20"/>
        </w:rPr>
        <w:t>6</w:t>
      </w:r>
      <w:r w:rsidRPr="00020E05">
        <w:rPr>
          <w:color w:val="000000" w:themeColor="text1"/>
          <w:sz w:val="20"/>
          <w:szCs w:val="20"/>
        </w:rPr>
        <w:t xml:space="preserve">., </w:t>
      </w:r>
      <w:hyperlink r:id="rId7" w:history="1">
        <w:r w:rsidR="001526B5" w:rsidRPr="00003E4A">
          <w:rPr>
            <w:rStyle w:val="Hipercze"/>
            <w:rFonts w:cstheme="minorHAnsi"/>
            <w:b/>
            <w:bCs/>
          </w:rPr>
          <w:t>zgloszenia@strzelectwozawisza.pl</w:t>
        </w:r>
      </w:hyperlink>
      <w:r w:rsidR="001526B5">
        <w:rPr>
          <w:b/>
          <w:bCs/>
          <w:color w:val="000000" w:themeColor="text1"/>
          <w:sz w:val="20"/>
          <w:szCs w:val="20"/>
        </w:rPr>
        <w:t xml:space="preserve"> </w:t>
      </w:r>
      <w:r w:rsidRPr="007355CE">
        <w:rPr>
          <w:sz w:val="20"/>
          <w:szCs w:val="20"/>
        </w:rPr>
        <w:t xml:space="preserve"> zgłoszenia imienne na drukach</w:t>
      </w:r>
      <w:r w:rsidR="004118D9">
        <w:rPr>
          <w:sz w:val="20"/>
          <w:szCs w:val="20"/>
        </w:rPr>
        <w:t xml:space="preserve"> </w:t>
      </w:r>
      <w:r w:rsidRPr="007355CE">
        <w:rPr>
          <w:sz w:val="20"/>
          <w:szCs w:val="20"/>
        </w:rPr>
        <w:t xml:space="preserve">organizatora zamieszczonych na stronie </w:t>
      </w:r>
      <w:hyperlink r:id="rId8" w:history="1">
        <w:r w:rsidR="00696ABF" w:rsidRPr="007355CE">
          <w:rPr>
            <w:rStyle w:val="Hipercze"/>
            <w:sz w:val="20"/>
            <w:szCs w:val="20"/>
          </w:rPr>
          <w:t>www.strzelectwozawisza.pl</w:t>
        </w:r>
      </w:hyperlink>
    </w:p>
    <w:p w14:paraId="58C13B33" w14:textId="77777777" w:rsidR="00696ABF" w:rsidRPr="007355CE" w:rsidRDefault="00696ABF" w:rsidP="00696ABF">
      <w:pPr>
        <w:rPr>
          <w:rFonts w:ascii="Tahoma" w:hAnsi="Tahoma" w:cs="Tahoma"/>
          <w:b/>
          <w:bCs/>
          <w:sz w:val="20"/>
          <w:szCs w:val="20"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9. KOSZTY UCZESTNICTWA</w:t>
      </w:r>
      <w:r w:rsidRPr="007355CE">
        <w:rPr>
          <w:rFonts w:ascii="Tahoma" w:hAnsi="Tahoma" w:cs="Tahoma"/>
          <w:b/>
          <w:bCs/>
          <w:sz w:val="20"/>
          <w:szCs w:val="20"/>
        </w:rPr>
        <w:br/>
      </w:r>
      <w:r w:rsidRPr="007355CE">
        <w:rPr>
          <w:sz w:val="20"/>
          <w:szCs w:val="20"/>
        </w:rPr>
        <w:t>Startowe wg stawek PZSS , koszty noclegu i wyżywienia pokrywają uczestnicy</w:t>
      </w:r>
    </w:p>
    <w:p w14:paraId="7A22022D" w14:textId="77777777" w:rsidR="00E74673" w:rsidRDefault="00696ABF" w:rsidP="004118D9">
      <w:pPr>
        <w:spacing w:after="120" w:line="240" w:lineRule="auto"/>
        <w:rPr>
          <w:sz w:val="20"/>
          <w:szCs w:val="20"/>
        </w:rPr>
      </w:pPr>
      <w:r w:rsidRPr="007355CE">
        <w:rPr>
          <w:rFonts w:ascii="Tahoma" w:hAnsi="Tahoma" w:cs="Tahoma"/>
          <w:b/>
          <w:bCs/>
          <w:sz w:val="20"/>
          <w:szCs w:val="20"/>
        </w:rPr>
        <w:t>10. SPRAWY RÓŻNE</w:t>
      </w:r>
      <w:r w:rsidRPr="007355CE">
        <w:rPr>
          <w:rFonts w:ascii="Tahoma" w:hAnsi="Tahoma" w:cs="Tahoma"/>
          <w:b/>
          <w:bCs/>
          <w:sz w:val="20"/>
          <w:szCs w:val="20"/>
        </w:rPr>
        <w:br/>
      </w:r>
      <w:r w:rsidRPr="007355CE">
        <w:rPr>
          <w:sz w:val="20"/>
          <w:szCs w:val="20"/>
        </w:rPr>
        <w:t>Rezerwacji miejsc noclegowych dokonują uczestnicy, organizator rekomenduje nocleg</w:t>
      </w:r>
      <w:r w:rsidRPr="007355CE">
        <w:rPr>
          <w:sz w:val="20"/>
          <w:szCs w:val="20"/>
        </w:rPr>
        <w:br/>
        <w:t>w hotelu ZAWISZA***</w:t>
      </w:r>
    </w:p>
    <w:p w14:paraId="463108D6" w14:textId="3A6282C5" w:rsidR="004118D9" w:rsidRPr="004118D9" w:rsidRDefault="004118D9" w:rsidP="004118D9">
      <w:pPr>
        <w:spacing w:after="120" w:line="240" w:lineRule="auto"/>
        <w:rPr>
          <w:bCs/>
          <w:i/>
        </w:rPr>
      </w:pPr>
      <w:r>
        <w:rPr>
          <w:sz w:val="20"/>
          <w:szCs w:val="20"/>
        </w:rPr>
        <w:br/>
      </w:r>
      <w:r w:rsidRPr="004118D9">
        <w:rPr>
          <w:bCs/>
          <w:iCs/>
          <w:sz w:val="20"/>
          <w:szCs w:val="20"/>
        </w:rPr>
        <w:t>Osoby chętne do odbycia stażu sędziowskiego proszone są o wcześniejsze zgłoszenie tego faktu do kierownika zawodów drogą mailową na adr</w:t>
      </w:r>
      <w:r w:rsidR="00DE083B">
        <w:rPr>
          <w:bCs/>
          <w:iCs/>
          <w:sz w:val="20"/>
          <w:szCs w:val="20"/>
        </w:rPr>
        <w:t>es biuro@strzelectwozawisza.pl</w:t>
      </w:r>
      <w:r w:rsidRPr="004118D9">
        <w:rPr>
          <w:bCs/>
          <w:iCs/>
          <w:sz w:val="20"/>
          <w:szCs w:val="20"/>
        </w:rPr>
        <w:t>. Osoby, które nie dokonają zgłoszenia nie zostaną dopuszczone do pracy na stanowisku</w:t>
      </w:r>
    </w:p>
    <w:p w14:paraId="0808ED85" w14:textId="622CD5AD" w:rsidR="00417730" w:rsidRPr="007355CE" w:rsidRDefault="00417730">
      <w:pPr>
        <w:rPr>
          <w:rFonts w:ascii="Tahoma" w:hAnsi="Tahoma" w:cs="Tahoma"/>
          <w:b/>
          <w:bCs/>
          <w:sz w:val="20"/>
          <w:szCs w:val="20"/>
        </w:rPr>
      </w:pPr>
    </w:p>
    <w:sectPr w:rsidR="00417730" w:rsidRPr="007355CE" w:rsidSect="00B003BC">
      <w:head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97A63" w14:textId="77777777" w:rsidR="00A20D0E" w:rsidRDefault="00A20D0E" w:rsidP="00E36ED4">
      <w:pPr>
        <w:spacing w:after="0" w:line="240" w:lineRule="auto"/>
      </w:pPr>
      <w:r>
        <w:separator/>
      </w:r>
    </w:p>
  </w:endnote>
  <w:endnote w:type="continuationSeparator" w:id="0">
    <w:p w14:paraId="1DE03E4E" w14:textId="77777777" w:rsidR="00A20D0E" w:rsidRDefault="00A20D0E" w:rsidP="00E3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2BB09" w14:textId="77777777" w:rsidR="00A20D0E" w:rsidRDefault="00A20D0E" w:rsidP="00E36ED4">
      <w:pPr>
        <w:spacing w:after="0" w:line="240" w:lineRule="auto"/>
      </w:pPr>
      <w:r>
        <w:separator/>
      </w:r>
    </w:p>
  </w:footnote>
  <w:footnote w:type="continuationSeparator" w:id="0">
    <w:p w14:paraId="3C8E5F16" w14:textId="77777777" w:rsidR="00A20D0E" w:rsidRDefault="00A20D0E" w:rsidP="00E3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BA486" w14:textId="77777777" w:rsidR="0074657C" w:rsidRDefault="00E00F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48CCE91F" wp14:editId="78181B42">
          <wp:simplePos x="0" y="0"/>
          <wp:positionH relativeFrom="column">
            <wp:posOffset>3652520</wp:posOffset>
          </wp:positionH>
          <wp:positionV relativeFrom="paragraph">
            <wp:posOffset>-450215</wp:posOffset>
          </wp:positionV>
          <wp:extent cx="876300" cy="1104900"/>
          <wp:effectExtent l="0" t="0" r="0" b="0"/>
          <wp:wrapTight wrapText="bothSides">
            <wp:wrapPolygon edited="0">
              <wp:start x="470" y="1490"/>
              <wp:lineTo x="1409" y="13407"/>
              <wp:lineTo x="6574" y="19366"/>
              <wp:lineTo x="9391" y="20110"/>
              <wp:lineTo x="12209" y="20110"/>
              <wp:lineTo x="12678" y="20110"/>
              <wp:lineTo x="14087" y="19366"/>
              <wp:lineTo x="15026" y="19366"/>
              <wp:lineTo x="20661" y="14152"/>
              <wp:lineTo x="20661" y="13407"/>
              <wp:lineTo x="21130" y="7821"/>
              <wp:lineTo x="21130" y="1490"/>
              <wp:lineTo x="470" y="1490"/>
            </wp:wrapPolygon>
          </wp:wrapTight>
          <wp:docPr id="653000290" name="Obraz 7" descr="Datei:Zawisza Logo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Datei:Zawisza Logo.sv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4FDA9A61" wp14:editId="10614831">
          <wp:simplePos x="0" y="0"/>
          <wp:positionH relativeFrom="column">
            <wp:posOffset>1576070</wp:posOffset>
          </wp:positionH>
          <wp:positionV relativeFrom="paragraph">
            <wp:posOffset>-297815</wp:posOffset>
          </wp:positionV>
          <wp:extent cx="1304925" cy="952500"/>
          <wp:effectExtent l="19050" t="0" r="9525" b="0"/>
          <wp:wrapNone/>
          <wp:docPr id="1205001415" name="Obraz 3" descr="Logo BCS[12626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CS[12626]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049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38F4"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F1B482E" wp14:editId="54ACF862">
          <wp:simplePos x="0" y="0"/>
          <wp:positionH relativeFrom="column">
            <wp:posOffset>-558165</wp:posOffset>
          </wp:positionH>
          <wp:positionV relativeFrom="paragraph">
            <wp:posOffset>-354965</wp:posOffset>
          </wp:positionV>
          <wp:extent cx="1447800" cy="914400"/>
          <wp:effectExtent l="19050" t="0" r="0" b="0"/>
          <wp:wrapTight wrapText="bothSides">
            <wp:wrapPolygon edited="0">
              <wp:start x="-284" y="0"/>
              <wp:lineTo x="-284" y="21150"/>
              <wp:lineTo x="21600" y="21150"/>
              <wp:lineTo x="21600" y="0"/>
              <wp:lineTo x="-284" y="0"/>
            </wp:wrapPolygon>
          </wp:wrapTight>
          <wp:docPr id="1093693447" name="Obraz 10" descr="logo_bydgosz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logo_bydgoszcz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38F4"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0AC1A232" wp14:editId="4177FC6E">
          <wp:simplePos x="0" y="0"/>
          <wp:positionH relativeFrom="column">
            <wp:posOffset>5280660</wp:posOffset>
          </wp:positionH>
          <wp:positionV relativeFrom="paragraph">
            <wp:posOffset>-402590</wp:posOffset>
          </wp:positionV>
          <wp:extent cx="1066800" cy="1057275"/>
          <wp:effectExtent l="19050" t="0" r="0" b="0"/>
          <wp:wrapTight wrapText="bothSides">
            <wp:wrapPolygon edited="0">
              <wp:start x="-386" y="0"/>
              <wp:lineTo x="-386" y="21405"/>
              <wp:lineTo x="21600" y="21405"/>
              <wp:lineTo x="21600" y="0"/>
              <wp:lineTo x="-386" y="0"/>
            </wp:wrapPolygon>
          </wp:wrapTight>
          <wp:docPr id="1592786309" name="Obraz 13" descr="http://www.kujawsko-pomorskie.pl/images/patronaty/herby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http://www.kujawsko-pomorskie.pl/images/patronaty/herby_1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30"/>
    <w:rsid w:val="00002309"/>
    <w:rsid w:val="00016E7C"/>
    <w:rsid w:val="00020E05"/>
    <w:rsid w:val="00035164"/>
    <w:rsid w:val="000455E3"/>
    <w:rsid w:val="00092069"/>
    <w:rsid w:val="000A3CE4"/>
    <w:rsid w:val="000B7E93"/>
    <w:rsid w:val="000C1798"/>
    <w:rsid w:val="000D0051"/>
    <w:rsid w:val="0010304D"/>
    <w:rsid w:val="00103F5E"/>
    <w:rsid w:val="001526B5"/>
    <w:rsid w:val="00156ED1"/>
    <w:rsid w:val="00164C1C"/>
    <w:rsid w:val="001801B2"/>
    <w:rsid w:val="00190234"/>
    <w:rsid w:val="001C2C0F"/>
    <w:rsid w:val="001C6F68"/>
    <w:rsid w:val="001D520E"/>
    <w:rsid w:val="001E1BF7"/>
    <w:rsid w:val="00223E1B"/>
    <w:rsid w:val="002470A2"/>
    <w:rsid w:val="002539A0"/>
    <w:rsid w:val="0026768A"/>
    <w:rsid w:val="002702EE"/>
    <w:rsid w:val="0028377E"/>
    <w:rsid w:val="00290B5A"/>
    <w:rsid w:val="002924FC"/>
    <w:rsid w:val="002959C2"/>
    <w:rsid w:val="002A320F"/>
    <w:rsid w:val="002F49CC"/>
    <w:rsid w:val="0031087A"/>
    <w:rsid w:val="003238F4"/>
    <w:rsid w:val="0033657C"/>
    <w:rsid w:val="00340957"/>
    <w:rsid w:val="00366C49"/>
    <w:rsid w:val="00371156"/>
    <w:rsid w:val="00371160"/>
    <w:rsid w:val="003755F6"/>
    <w:rsid w:val="003E769D"/>
    <w:rsid w:val="003F6EE6"/>
    <w:rsid w:val="00402C7C"/>
    <w:rsid w:val="00405BEF"/>
    <w:rsid w:val="004118D9"/>
    <w:rsid w:val="00412248"/>
    <w:rsid w:val="00417730"/>
    <w:rsid w:val="00433EAA"/>
    <w:rsid w:val="004344D2"/>
    <w:rsid w:val="00453C5F"/>
    <w:rsid w:val="00480693"/>
    <w:rsid w:val="004924CA"/>
    <w:rsid w:val="004D21C0"/>
    <w:rsid w:val="004D6504"/>
    <w:rsid w:val="004E026C"/>
    <w:rsid w:val="004E56DB"/>
    <w:rsid w:val="00511897"/>
    <w:rsid w:val="00547F13"/>
    <w:rsid w:val="00557298"/>
    <w:rsid w:val="005617A5"/>
    <w:rsid w:val="00563102"/>
    <w:rsid w:val="00571A8E"/>
    <w:rsid w:val="00581E3E"/>
    <w:rsid w:val="005A7A76"/>
    <w:rsid w:val="005C062C"/>
    <w:rsid w:val="005D0B90"/>
    <w:rsid w:val="005D0E91"/>
    <w:rsid w:val="005D7941"/>
    <w:rsid w:val="005F6D6A"/>
    <w:rsid w:val="0060146A"/>
    <w:rsid w:val="006074D8"/>
    <w:rsid w:val="0062056E"/>
    <w:rsid w:val="006339D7"/>
    <w:rsid w:val="0065609C"/>
    <w:rsid w:val="006608BA"/>
    <w:rsid w:val="00661DA7"/>
    <w:rsid w:val="00673B4A"/>
    <w:rsid w:val="006924A7"/>
    <w:rsid w:val="00696ABF"/>
    <w:rsid w:val="006E0D4E"/>
    <w:rsid w:val="006E2CEE"/>
    <w:rsid w:val="006F3A09"/>
    <w:rsid w:val="00705DAB"/>
    <w:rsid w:val="00731EB2"/>
    <w:rsid w:val="007355CE"/>
    <w:rsid w:val="0074657C"/>
    <w:rsid w:val="007469CE"/>
    <w:rsid w:val="00751776"/>
    <w:rsid w:val="007778EC"/>
    <w:rsid w:val="007B66BC"/>
    <w:rsid w:val="007E0B09"/>
    <w:rsid w:val="007E683B"/>
    <w:rsid w:val="007E6D3B"/>
    <w:rsid w:val="008015B8"/>
    <w:rsid w:val="00815EFC"/>
    <w:rsid w:val="008202C2"/>
    <w:rsid w:val="00822B9B"/>
    <w:rsid w:val="00835260"/>
    <w:rsid w:val="00835A33"/>
    <w:rsid w:val="008429E3"/>
    <w:rsid w:val="0084572C"/>
    <w:rsid w:val="00847C72"/>
    <w:rsid w:val="00852309"/>
    <w:rsid w:val="00866E6F"/>
    <w:rsid w:val="00867E5F"/>
    <w:rsid w:val="0087089E"/>
    <w:rsid w:val="008A035C"/>
    <w:rsid w:val="008D756F"/>
    <w:rsid w:val="008E439E"/>
    <w:rsid w:val="008F67CE"/>
    <w:rsid w:val="00957FD3"/>
    <w:rsid w:val="009608DC"/>
    <w:rsid w:val="00970B49"/>
    <w:rsid w:val="009A56ED"/>
    <w:rsid w:val="009B2D1D"/>
    <w:rsid w:val="009E137C"/>
    <w:rsid w:val="009F11D1"/>
    <w:rsid w:val="00A03EAB"/>
    <w:rsid w:val="00A14FB8"/>
    <w:rsid w:val="00A20D0E"/>
    <w:rsid w:val="00A406C4"/>
    <w:rsid w:val="00A41379"/>
    <w:rsid w:val="00A424D5"/>
    <w:rsid w:val="00A46544"/>
    <w:rsid w:val="00A82495"/>
    <w:rsid w:val="00A835F6"/>
    <w:rsid w:val="00A92D85"/>
    <w:rsid w:val="00AA064B"/>
    <w:rsid w:val="00AC68D0"/>
    <w:rsid w:val="00AD57AC"/>
    <w:rsid w:val="00AE2C73"/>
    <w:rsid w:val="00B003BC"/>
    <w:rsid w:val="00B02083"/>
    <w:rsid w:val="00B236AF"/>
    <w:rsid w:val="00B2667A"/>
    <w:rsid w:val="00B33E66"/>
    <w:rsid w:val="00B5018F"/>
    <w:rsid w:val="00B677AD"/>
    <w:rsid w:val="00B73C83"/>
    <w:rsid w:val="00B83EFF"/>
    <w:rsid w:val="00B90715"/>
    <w:rsid w:val="00BB608D"/>
    <w:rsid w:val="00BF33DB"/>
    <w:rsid w:val="00C00A45"/>
    <w:rsid w:val="00C0304B"/>
    <w:rsid w:val="00C035F6"/>
    <w:rsid w:val="00C129D6"/>
    <w:rsid w:val="00C41635"/>
    <w:rsid w:val="00C54AC5"/>
    <w:rsid w:val="00C77BC8"/>
    <w:rsid w:val="00C851A7"/>
    <w:rsid w:val="00CA041D"/>
    <w:rsid w:val="00CA20AE"/>
    <w:rsid w:val="00CA3236"/>
    <w:rsid w:val="00CA6619"/>
    <w:rsid w:val="00CE5930"/>
    <w:rsid w:val="00CF059F"/>
    <w:rsid w:val="00CF3D80"/>
    <w:rsid w:val="00D11E72"/>
    <w:rsid w:val="00D21F1E"/>
    <w:rsid w:val="00D25F2F"/>
    <w:rsid w:val="00D331F4"/>
    <w:rsid w:val="00D34E40"/>
    <w:rsid w:val="00D4103C"/>
    <w:rsid w:val="00D44766"/>
    <w:rsid w:val="00D634A2"/>
    <w:rsid w:val="00D746BB"/>
    <w:rsid w:val="00D963F9"/>
    <w:rsid w:val="00DB100C"/>
    <w:rsid w:val="00DB1078"/>
    <w:rsid w:val="00DB4159"/>
    <w:rsid w:val="00DB6B59"/>
    <w:rsid w:val="00DC2B38"/>
    <w:rsid w:val="00DD77A9"/>
    <w:rsid w:val="00DE083B"/>
    <w:rsid w:val="00E00FF9"/>
    <w:rsid w:val="00E02396"/>
    <w:rsid w:val="00E1169B"/>
    <w:rsid w:val="00E138BE"/>
    <w:rsid w:val="00E172FD"/>
    <w:rsid w:val="00E36ED4"/>
    <w:rsid w:val="00E40FD7"/>
    <w:rsid w:val="00E41930"/>
    <w:rsid w:val="00E74673"/>
    <w:rsid w:val="00E925B2"/>
    <w:rsid w:val="00E93A00"/>
    <w:rsid w:val="00EA58D6"/>
    <w:rsid w:val="00EB6010"/>
    <w:rsid w:val="00EC32CD"/>
    <w:rsid w:val="00ED3B17"/>
    <w:rsid w:val="00F11A01"/>
    <w:rsid w:val="00F11B42"/>
    <w:rsid w:val="00F17EE1"/>
    <w:rsid w:val="00F23405"/>
    <w:rsid w:val="00F42EFE"/>
    <w:rsid w:val="00F67D34"/>
    <w:rsid w:val="00F850D0"/>
    <w:rsid w:val="00F866D7"/>
    <w:rsid w:val="00F90800"/>
    <w:rsid w:val="00F97E25"/>
    <w:rsid w:val="00FA06DE"/>
    <w:rsid w:val="00FA2DB9"/>
    <w:rsid w:val="00FA3D55"/>
    <w:rsid w:val="00FB3F15"/>
    <w:rsid w:val="00FE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3CCD6"/>
  <w15:docId w15:val="{871F9137-BDF7-417D-BB04-66580EE4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73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6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6E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36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36ED4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755F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3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38F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38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FF9"/>
    <w:rPr>
      <w:rFonts w:ascii="Tahoma" w:hAnsi="Tahoma" w:cs="Tahoma"/>
      <w:sz w:val="16"/>
      <w:szCs w:val="16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74D8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2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zelectwozawisz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loszenia@strzelectwozawisz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41D5-47D8-4556-98EB-B43D1468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Links>
    <vt:vector size="6" baseType="variant"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>http://www.strzelectwozawisza.pl/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Strzelcy</dc:creator>
  <cp:lastModifiedBy>User</cp:lastModifiedBy>
  <cp:revision>2</cp:revision>
  <cp:lastPrinted>2024-08-21T08:52:00Z</cp:lastPrinted>
  <dcterms:created xsi:type="dcterms:W3CDTF">2026-08-24T10:43:00Z</dcterms:created>
  <dcterms:modified xsi:type="dcterms:W3CDTF">2026-08-24T10:43:00Z</dcterms:modified>
</cp:coreProperties>
</file>